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12" w:rsidRDefault="00462612" w:rsidP="004626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дошкольное образовательное учреждение</w:t>
      </w:r>
    </w:p>
    <w:p w:rsidR="00462612" w:rsidRDefault="00462612" w:rsidP="004626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«Детский сад №3 «Улыбка» 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алача-на-Дону</w:t>
      </w:r>
      <w:proofErr w:type="spellEnd"/>
      <w:r>
        <w:rPr>
          <w:rFonts w:ascii="Times New Roman" w:hAnsi="Times New Roman" w:cs="Times New Roman"/>
          <w:sz w:val="28"/>
        </w:rPr>
        <w:t xml:space="preserve">   Волгоградской области</w:t>
      </w:r>
    </w:p>
    <w:p w:rsidR="00DA059D" w:rsidRDefault="00DA059D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DA059D" w:rsidRDefault="00DA059D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DA059D" w:rsidRDefault="00DA059D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452EA5" w:rsidRDefault="00452EA5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DA059D" w:rsidRDefault="00DA059D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DA059D" w:rsidRDefault="00DA059D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DA059D" w:rsidRDefault="00DA059D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163981" w:rsidRDefault="00163981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163981" w:rsidRDefault="00163981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163981" w:rsidRDefault="00163981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163981" w:rsidRDefault="00163981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452EA5" w:rsidRDefault="00DA059D" w:rsidP="0046261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F3A9B">
        <w:rPr>
          <w:rFonts w:ascii="Times New Roman" w:hAnsi="Times New Roman" w:cs="Times New Roman"/>
          <w:sz w:val="28"/>
        </w:rPr>
        <w:t xml:space="preserve">Конспект </w:t>
      </w:r>
      <w:r w:rsidR="00462612">
        <w:rPr>
          <w:rFonts w:ascii="Times New Roman" w:hAnsi="Times New Roman" w:cs="Times New Roman"/>
          <w:sz w:val="28"/>
        </w:rPr>
        <w:t xml:space="preserve">итоговой </w:t>
      </w:r>
      <w:r>
        <w:rPr>
          <w:rFonts w:ascii="Times New Roman" w:hAnsi="Times New Roman" w:cs="Times New Roman"/>
          <w:sz w:val="28"/>
        </w:rPr>
        <w:t xml:space="preserve">непосредственно образовательной деятельности </w:t>
      </w:r>
    </w:p>
    <w:p w:rsidR="00DA059D" w:rsidRDefault="00452EA5" w:rsidP="00452EA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обучению грамоте для родителей</w:t>
      </w:r>
      <w:r w:rsidR="00DA059D">
        <w:rPr>
          <w:rFonts w:ascii="Times New Roman" w:hAnsi="Times New Roman" w:cs="Times New Roman"/>
          <w:sz w:val="28"/>
        </w:rPr>
        <w:t xml:space="preserve"> на тему:</w:t>
      </w:r>
    </w:p>
    <w:p w:rsidR="00452EA5" w:rsidRPr="00362159" w:rsidRDefault="00452EA5" w:rsidP="00163981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362159">
        <w:rPr>
          <w:b/>
          <w:bCs/>
          <w:color w:val="000000"/>
          <w:sz w:val="28"/>
          <w:szCs w:val="28"/>
        </w:rPr>
        <w:t xml:space="preserve">« Маленькие </w:t>
      </w:r>
      <w:proofErr w:type="gramStart"/>
      <w:r w:rsidRPr="00362159">
        <w:rPr>
          <w:b/>
          <w:bCs/>
          <w:color w:val="000000"/>
          <w:sz w:val="28"/>
          <w:szCs w:val="28"/>
        </w:rPr>
        <w:t>грамотеи</w:t>
      </w:r>
      <w:proofErr w:type="gramEnd"/>
      <w:r w:rsidRPr="00362159">
        <w:rPr>
          <w:b/>
          <w:bCs/>
          <w:color w:val="000000"/>
          <w:sz w:val="28"/>
          <w:szCs w:val="28"/>
        </w:rPr>
        <w:t xml:space="preserve"> »</w:t>
      </w:r>
    </w:p>
    <w:p w:rsidR="00DA059D" w:rsidRDefault="00163981" w:rsidP="0016398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Старшая группа</w:t>
      </w:r>
    </w:p>
    <w:p w:rsidR="00DA059D" w:rsidRDefault="00DA059D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DA059D" w:rsidRDefault="00DA059D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DA059D" w:rsidRDefault="00DA059D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DA059D" w:rsidRDefault="00DA059D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DA059D" w:rsidRDefault="00DA059D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DA059D" w:rsidRDefault="00DA059D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DA059D" w:rsidRDefault="00DA059D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DA059D" w:rsidRDefault="00DA059D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DA059D" w:rsidRDefault="00452EA5" w:rsidP="00DA059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52EA5" w:rsidRDefault="00452EA5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452EA5" w:rsidRDefault="00452EA5" w:rsidP="00DA059D">
      <w:pPr>
        <w:spacing w:line="240" w:lineRule="auto"/>
        <w:rPr>
          <w:rFonts w:ascii="Times New Roman" w:hAnsi="Times New Roman" w:cs="Times New Roman"/>
          <w:sz w:val="28"/>
        </w:rPr>
      </w:pPr>
    </w:p>
    <w:p w:rsidR="00DA059D" w:rsidRDefault="00DA059D" w:rsidP="00452EA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Арькова</w:t>
      </w:r>
      <w:proofErr w:type="spellEnd"/>
      <w:r>
        <w:rPr>
          <w:rFonts w:ascii="Times New Roman" w:hAnsi="Times New Roman" w:cs="Times New Roman"/>
          <w:sz w:val="28"/>
        </w:rPr>
        <w:t xml:space="preserve"> Е.С. воспитатель</w:t>
      </w:r>
    </w:p>
    <w:p w:rsidR="00DA059D" w:rsidRDefault="00DA059D" w:rsidP="00452EA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алач-на-Дону</w:t>
      </w:r>
      <w:proofErr w:type="spellEnd"/>
    </w:p>
    <w:p w:rsidR="00DA059D" w:rsidRDefault="00DA059D" w:rsidP="00452EA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 w:rsidR="00452EA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</w:t>
      </w:r>
    </w:p>
    <w:p w:rsidR="002E27AF" w:rsidRPr="00362159" w:rsidRDefault="002E27AF" w:rsidP="002E27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2159">
        <w:rPr>
          <w:b/>
          <w:bCs/>
          <w:color w:val="000000"/>
          <w:sz w:val="28"/>
          <w:szCs w:val="28"/>
        </w:rPr>
        <w:lastRenderedPageBreak/>
        <w:t>Цели:</w:t>
      </w:r>
      <w:r w:rsidRPr="00362159">
        <w:rPr>
          <w:color w:val="000000"/>
          <w:sz w:val="28"/>
          <w:szCs w:val="28"/>
        </w:rPr>
        <w:t> </w:t>
      </w:r>
      <w:r w:rsidRPr="00362159">
        <w:rPr>
          <w:iCs/>
          <w:color w:val="000000"/>
          <w:sz w:val="28"/>
          <w:szCs w:val="28"/>
        </w:rPr>
        <w:t xml:space="preserve">Закрепить навык различения гласных и согласных звуков в слогах, словах; продолжать учить </w:t>
      </w:r>
      <w:proofErr w:type="spellStart"/>
      <w:r w:rsidRPr="00362159">
        <w:rPr>
          <w:iCs/>
          <w:color w:val="000000"/>
          <w:sz w:val="28"/>
          <w:szCs w:val="28"/>
        </w:rPr>
        <w:t>звукослоговому</w:t>
      </w:r>
      <w:proofErr w:type="spellEnd"/>
      <w:r w:rsidRPr="00362159">
        <w:rPr>
          <w:iCs/>
          <w:color w:val="000000"/>
          <w:sz w:val="28"/>
          <w:szCs w:val="28"/>
        </w:rPr>
        <w:t xml:space="preserve"> анализу слова.</w:t>
      </w:r>
    </w:p>
    <w:p w:rsidR="002E27AF" w:rsidRPr="00362159" w:rsidRDefault="002E27AF" w:rsidP="002E27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2159">
        <w:rPr>
          <w:b/>
          <w:bCs/>
          <w:color w:val="000000"/>
          <w:sz w:val="28"/>
          <w:szCs w:val="28"/>
        </w:rPr>
        <w:t>Задачи:</w:t>
      </w:r>
    </w:p>
    <w:p w:rsidR="002E27AF" w:rsidRPr="00362159" w:rsidRDefault="002E27AF" w:rsidP="002E27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2159">
        <w:rPr>
          <w:color w:val="000000"/>
          <w:sz w:val="28"/>
          <w:szCs w:val="28"/>
          <w:u w:val="single"/>
        </w:rPr>
        <w:t>Образовательные:</w:t>
      </w:r>
    </w:p>
    <w:p w:rsidR="002E27AF" w:rsidRPr="00362159" w:rsidRDefault="002E27AF" w:rsidP="002E27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62159">
        <w:rPr>
          <w:color w:val="000000"/>
          <w:sz w:val="28"/>
          <w:szCs w:val="28"/>
        </w:rPr>
        <w:t>Закреплять знания детей о гласных и согласных звуках;</w:t>
      </w:r>
    </w:p>
    <w:p w:rsidR="002E27AF" w:rsidRPr="00362159" w:rsidRDefault="002E27AF" w:rsidP="002E27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62159">
        <w:rPr>
          <w:color w:val="000000"/>
          <w:sz w:val="28"/>
          <w:szCs w:val="28"/>
        </w:rPr>
        <w:t>Учить различать гласные, твердые и мягкие согласные;</w:t>
      </w:r>
    </w:p>
    <w:p w:rsidR="002E27AF" w:rsidRPr="00362159" w:rsidRDefault="002E27AF" w:rsidP="002E27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62159">
        <w:rPr>
          <w:color w:val="000000"/>
          <w:sz w:val="28"/>
          <w:szCs w:val="28"/>
        </w:rPr>
        <w:t>Закреплять умения детей определять наличие заданного звука в слове;</w:t>
      </w:r>
    </w:p>
    <w:p w:rsidR="002E27AF" w:rsidRPr="00362159" w:rsidRDefault="002E27AF" w:rsidP="002E27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62159">
        <w:rPr>
          <w:color w:val="000000"/>
          <w:sz w:val="28"/>
          <w:szCs w:val="28"/>
        </w:rPr>
        <w:t>Продолжать учить определять количество слогов в слове.</w:t>
      </w:r>
    </w:p>
    <w:p w:rsidR="002E27AF" w:rsidRPr="00362159" w:rsidRDefault="002E27AF" w:rsidP="002E27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2159">
        <w:rPr>
          <w:color w:val="000000"/>
          <w:sz w:val="28"/>
          <w:szCs w:val="28"/>
          <w:u w:val="single"/>
        </w:rPr>
        <w:t>Развивающие:</w:t>
      </w:r>
    </w:p>
    <w:p w:rsidR="002E27AF" w:rsidRPr="00362159" w:rsidRDefault="002E27AF" w:rsidP="002E27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62159">
        <w:rPr>
          <w:color w:val="000000"/>
          <w:sz w:val="28"/>
          <w:szCs w:val="28"/>
        </w:rPr>
        <w:t>Развивать речь, внимание, мышление.</w:t>
      </w:r>
    </w:p>
    <w:p w:rsidR="002E27AF" w:rsidRPr="00362159" w:rsidRDefault="002E27AF" w:rsidP="002E27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62159">
        <w:rPr>
          <w:color w:val="000000"/>
          <w:sz w:val="28"/>
          <w:szCs w:val="28"/>
        </w:rPr>
        <w:t>Развивать зрительное восприятие, фонематический слух, любознательность.</w:t>
      </w:r>
    </w:p>
    <w:p w:rsidR="002E27AF" w:rsidRPr="00362159" w:rsidRDefault="002E27AF" w:rsidP="002E27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2159">
        <w:rPr>
          <w:color w:val="000000"/>
          <w:sz w:val="28"/>
          <w:szCs w:val="28"/>
          <w:u w:val="single"/>
        </w:rPr>
        <w:t>Воспитательные:</w:t>
      </w:r>
    </w:p>
    <w:p w:rsidR="002E27AF" w:rsidRPr="00362159" w:rsidRDefault="002E27AF" w:rsidP="002E27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62159">
        <w:rPr>
          <w:color w:val="000000"/>
          <w:sz w:val="28"/>
          <w:szCs w:val="28"/>
        </w:rPr>
        <w:t>Воспитывать доброжелательные отношения друг к другу, желание говорить красиво, правильно.</w:t>
      </w:r>
    </w:p>
    <w:p w:rsidR="002E27AF" w:rsidRPr="00362159" w:rsidRDefault="002E27AF" w:rsidP="002E27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62159">
        <w:rPr>
          <w:color w:val="000000"/>
          <w:sz w:val="28"/>
          <w:szCs w:val="28"/>
        </w:rPr>
        <w:t>Формировать навыки сотрудничества, самостоятельность, инициативность.</w:t>
      </w:r>
    </w:p>
    <w:p w:rsidR="002E27AF" w:rsidRPr="00362159" w:rsidRDefault="002E27AF" w:rsidP="002E27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2159">
        <w:rPr>
          <w:color w:val="000000"/>
          <w:sz w:val="28"/>
          <w:szCs w:val="28"/>
          <w:u w:val="single"/>
        </w:rPr>
        <w:t>Коррекционные:</w:t>
      </w:r>
    </w:p>
    <w:p w:rsidR="002E27AF" w:rsidRDefault="002E27AF" w:rsidP="002E27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2159">
        <w:rPr>
          <w:color w:val="000000"/>
          <w:sz w:val="28"/>
          <w:szCs w:val="28"/>
        </w:rPr>
        <w:t xml:space="preserve">Тренировать </w:t>
      </w:r>
      <w:proofErr w:type="spellStart"/>
      <w:r w:rsidRPr="00362159">
        <w:rPr>
          <w:color w:val="000000"/>
          <w:sz w:val="28"/>
          <w:szCs w:val="28"/>
        </w:rPr>
        <w:t>глазодвигательные</w:t>
      </w:r>
      <w:proofErr w:type="spellEnd"/>
      <w:r w:rsidRPr="00362159">
        <w:rPr>
          <w:color w:val="000000"/>
          <w:sz w:val="28"/>
          <w:szCs w:val="28"/>
        </w:rPr>
        <w:t xml:space="preserve"> функции (прослеживание – локализация).</w:t>
      </w:r>
    </w:p>
    <w:p w:rsidR="00306B70" w:rsidRPr="00306B70" w:rsidRDefault="00306B70" w:rsidP="002E27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306B70">
        <w:rPr>
          <w:b/>
          <w:color w:val="111111"/>
          <w:sz w:val="28"/>
          <w:szCs w:val="26"/>
          <w:bdr w:val="none" w:sz="0" w:space="0" w:color="auto" w:frame="1"/>
          <w:shd w:val="clear" w:color="auto" w:fill="FFFFFF"/>
        </w:rPr>
        <w:t>Предварительная работа</w:t>
      </w:r>
      <w:r w:rsidRPr="00306B70">
        <w:rPr>
          <w:b/>
          <w:color w:val="111111"/>
          <w:sz w:val="28"/>
          <w:szCs w:val="26"/>
          <w:shd w:val="clear" w:color="auto" w:fill="FFFFFF"/>
        </w:rPr>
        <w:t>:</w:t>
      </w:r>
      <w:r w:rsidRPr="00306B70">
        <w:rPr>
          <w:color w:val="111111"/>
          <w:sz w:val="28"/>
          <w:szCs w:val="26"/>
          <w:shd w:val="clear" w:color="auto" w:fill="FFFFFF"/>
        </w:rPr>
        <w:t xml:space="preserve"> на </w:t>
      </w:r>
      <w:r w:rsidRPr="00306B70">
        <w:rPr>
          <w:rStyle w:val="a4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занятиях</w:t>
      </w:r>
      <w:r w:rsidRPr="00306B70">
        <w:rPr>
          <w:color w:val="111111"/>
          <w:sz w:val="28"/>
          <w:szCs w:val="26"/>
          <w:shd w:val="clear" w:color="auto" w:fill="FFFFFF"/>
        </w:rPr>
        <w:t> знакомить детей со звуковым составом слова; учились определять место звука в слове, называть слова с заданным звуком. Составлять схему звукового состава слова. Вне </w:t>
      </w:r>
      <w:r w:rsidRPr="00306B70">
        <w:rPr>
          <w:rStyle w:val="a4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занятий</w:t>
      </w:r>
      <w:r w:rsidRPr="00306B70">
        <w:rPr>
          <w:b/>
          <w:color w:val="111111"/>
          <w:sz w:val="28"/>
          <w:szCs w:val="26"/>
          <w:shd w:val="clear" w:color="auto" w:fill="FFFFFF"/>
        </w:rPr>
        <w:t> </w:t>
      </w:r>
      <w:r w:rsidRPr="00306B70">
        <w:rPr>
          <w:color w:val="111111"/>
          <w:sz w:val="28"/>
          <w:szCs w:val="26"/>
          <w:shd w:val="clear" w:color="auto" w:fill="FFFFFF"/>
        </w:rPr>
        <w:t xml:space="preserve">в индивидуальной форме закрепляла умение детей четко произносить звуки в словах, используя для этого </w:t>
      </w:r>
      <w:proofErr w:type="spellStart"/>
      <w:r w:rsidRPr="00306B70">
        <w:rPr>
          <w:color w:val="111111"/>
          <w:sz w:val="28"/>
          <w:szCs w:val="26"/>
          <w:shd w:val="clear" w:color="auto" w:fill="FFFFFF"/>
        </w:rPr>
        <w:t>чистоговорки</w:t>
      </w:r>
      <w:proofErr w:type="spellEnd"/>
      <w:r w:rsidRPr="00306B70">
        <w:rPr>
          <w:color w:val="111111"/>
          <w:sz w:val="28"/>
          <w:szCs w:val="26"/>
          <w:shd w:val="clear" w:color="auto" w:fill="FFFFFF"/>
        </w:rPr>
        <w:t>, четверостишия с часто повторяющимся определенным звуком. Так же использовала в работе с детьми словесные игры, такие </w:t>
      </w:r>
      <w:r w:rsidRPr="00306B70">
        <w:rPr>
          <w:color w:val="111111"/>
          <w:sz w:val="28"/>
          <w:szCs w:val="26"/>
          <w:bdr w:val="none" w:sz="0" w:space="0" w:color="auto" w:frame="1"/>
          <w:shd w:val="clear" w:color="auto" w:fill="FFFFFF"/>
        </w:rPr>
        <w:t>как</w:t>
      </w:r>
      <w:r w:rsidRPr="00306B70">
        <w:rPr>
          <w:color w:val="111111"/>
          <w:sz w:val="28"/>
          <w:szCs w:val="26"/>
          <w:shd w:val="clear" w:color="auto" w:fill="FFFFFF"/>
        </w:rPr>
        <w:t>: </w:t>
      </w:r>
      <w:proofErr w:type="gramStart"/>
      <w:r w:rsidRPr="00306B70">
        <w:rPr>
          <w:i/>
          <w:iCs/>
          <w:color w:val="111111"/>
          <w:sz w:val="28"/>
          <w:szCs w:val="26"/>
          <w:bdr w:val="none" w:sz="0" w:space="0" w:color="auto" w:frame="1"/>
          <w:shd w:val="clear" w:color="auto" w:fill="FFFFFF"/>
        </w:rPr>
        <w:t>«Кто больше?»</w:t>
      </w:r>
      <w:r w:rsidRPr="00306B70">
        <w:rPr>
          <w:color w:val="111111"/>
          <w:sz w:val="28"/>
          <w:szCs w:val="26"/>
          <w:shd w:val="clear" w:color="auto" w:fill="FFFFFF"/>
        </w:rPr>
        <w:t>, </w:t>
      </w:r>
      <w:r w:rsidRPr="00306B70">
        <w:rPr>
          <w:i/>
          <w:iCs/>
          <w:color w:val="111111"/>
          <w:sz w:val="28"/>
          <w:szCs w:val="26"/>
          <w:bdr w:val="none" w:sz="0" w:space="0" w:color="auto" w:frame="1"/>
          <w:shd w:val="clear" w:color="auto" w:fill="FFFFFF"/>
        </w:rPr>
        <w:t>«Добавь звук»</w:t>
      </w:r>
      <w:r w:rsidRPr="00306B70">
        <w:rPr>
          <w:color w:val="111111"/>
          <w:sz w:val="28"/>
          <w:szCs w:val="26"/>
          <w:shd w:val="clear" w:color="auto" w:fill="FFFFFF"/>
        </w:rPr>
        <w:t>, </w:t>
      </w:r>
      <w:r w:rsidRPr="00306B70">
        <w:rPr>
          <w:i/>
          <w:iCs/>
          <w:color w:val="111111"/>
          <w:sz w:val="28"/>
          <w:szCs w:val="26"/>
          <w:bdr w:val="none" w:sz="0" w:space="0" w:color="auto" w:frame="1"/>
          <w:shd w:val="clear" w:color="auto" w:fill="FFFFFF"/>
        </w:rPr>
        <w:t>«Быстро назови»</w:t>
      </w:r>
      <w:r w:rsidRPr="00306B70">
        <w:rPr>
          <w:color w:val="111111"/>
          <w:sz w:val="28"/>
          <w:szCs w:val="26"/>
          <w:shd w:val="clear" w:color="auto" w:fill="FFFFFF"/>
        </w:rPr>
        <w:t>, «Кто больше назовет слов о зиме (весне, лете, осени, </w:t>
      </w:r>
      <w:r w:rsidRPr="00306B70">
        <w:rPr>
          <w:i/>
          <w:iCs/>
          <w:color w:val="111111"/>
          <w:sz w:val="28"/>
          <w:szCs w:val="26"/>
          <w:bdr w:val="none" w:sz="0" w:space="0" w:color="auto" w:frame="1"/>
          <w:shd w:val="clear" w:color="auto" w:fill="FFFFFF"/>
        </w:rPr>
        <w:t>«Кто придумает больше слов»</w:t>
      </w:r>
      <w:r w:rsidRPr="00306B70">
        <w:rPr>
          <w:color w:val="111111"/>
          <w:sz w:val="28"/>
          <w:szCs w:val="26"/>
          <w:shd w:val="clear" w:color="auto" w:fill="FFFFFF"/>
        </w:rPr>
        <w:t>.</w:t>
      </w:r>
      <w:proofErr w:type="gramEnd"/>
    </w:p>
    <w:p w:rsidR="002E27AF" w:rsidRPr="00362159" w:rsidRDefault="00306B70" w:rsidP="003B1F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Методы и </w:t>
      </w:r>
      <w:r w:rsidR="002E27AF" w:rsidRPr="00362159">
        <w:rPr>
          <w:b/>
          <w:bCs/>
          <w:color w:val="000000"/>
          <w:sz w:val="28"/>
          <w:szCs w:val="28"/>
        </w:rPr>
        <w:t xml:space="preserve"> приёмы:</w:t>
      </w:r>
      <w:r>
        <w:rPr>
          <w:color w:val="000000"/>
          <w:sz w:val="28"/>
          <w:szCs w:val="28"/>
        </w:rPr>
        <w:t xml:space="preserve"> </w:t>
      </w:r>
      <w:r w:rsidR="003B1FFA">
        <w:rPr>
          <w:color w:val="000000"/>
          <w:sz w:val="28"/>
          <w:szCs w:val="28"/>
        </w:rPr>
        <w:t xml:space="preserve">Словесный, наглядный, </w:t>
      </w:r>
      <w:r w:rsidR="003B1FFA">
        <w:rPr>
          <w:sz w:val="28"/>
        </w:rPr>
        <w:t>практическая деятельность детей, вопросы к детям, словесная, дидактическая игра.</w:t>
      </w:r>
    </w:p>
    <w:p w:rsidR="00CC225B" w:rsidRDefault="002E27AF" w:rsidP="00CC22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362159">
        <w:rPr>
          <w:b/>
          <w:bCs/>
          <w:color w:val="000000"/>
          <w:sz w:val="28"/>
          <w:szCs w:val="28"/>
        </w:rPr>
        <w:t>Материал:</w:t>
      </w:r>
      <w:r w:rsidR="003B1FFA">
        <w:rPr>
          <w:color w:val="000000"/>
          <w:sz w:val="28"/>
          <w:szCs w:val="28"/>
        </w:rPr>
        <w:t xml:space="preserve"> Конверт с письмом от Деда </w:t>
      </w:r>
      <w:proofErr w:type="gramStart"/>
      <w:r w:rsidR="003B1FFA">
        <w:rPr>
          <w:color w:val="000000"/>
          <w:sz w:val="28"/>
          <w:szCs w:val="28"/>
        </w:rPr>
        <w:t>Грамотея</w:t>
      </w:r>
      <w:proofErr w:type="gramEnd"/>
      <w:r w:rsidR="003B1FFA">
        <w:rPr>
          <w:color w:val="000000"/>
          <w:sz w:val="28"/>
          <w:szCs w:val="28"/>
        </w:rPr>
        <w:t xml:space="preserve">, шкатулка с сюрпризом, </w:t>
      </w:r>
      <w:r w:rsidR="002C1348">
        <w:rPr>
          <w:color w:val="000000"/>
          <w:sz w:val="28"/>
          <w:szCs w:val="28"/>
        </w:rPr>
        <w:t xml:space="preserve">карточки на каждого ребенка и на доске для звукобуквенного разбором слова «Роза», </w:t>
      </w:r>
      <w:r w:rsidR="000A436C">
        <w:rPr>
          <w:color w:val="000000"/>
          <w:sz w:val="28"/>
          <w:szCs w:val="28"/>
        </w:rPr>
        <w:t xml:space="preserve">пеналы с фишками красного, зеленого, синего цветов на каждого ребенка, мяч, карточки «Рыбка» на каждого ребенка, </w:t>
      </w:r>
      <w:r w:rsidR="00CC225B">
        <w:rPr>
          <w:color w:val="111111"/>
          <w:sz w:val="28"/>
          <w:szCs w:val="32"/>
        </w:rPr>
        <w:t>дидактическая и</w:t>
      </w:r>
      <w:r w:rsidR="00CC225B" w:rsidRPr="00CC225B">
        <w:rPr>
          <w:color w:val="111111"/>
          <w:sz w:val="28"/>
          <w:szCs w:val="32"/>
        </w:rPr>
        <w:t>гра «Раздели слова на слоги»</w:t>
      </w:r>
      <w:r w:rsidR="00FD3632">
        <w:rPr>
          <w:color w:val="111111"/>
          <w:sz w:val="28"/>
          <w:szCs w:val="32"/>
        </w:rPr>
        <w:t>.</w:t>
      </w:r>
    </w:p>
    <w:p w:rsidR="00FD3632" w:rsidRPr="002C1EC4" w:rsidRDefault="00FD3632" w:rsidP="00FD363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C1EC4">
        <w:rPr>
          <w:rFonts w:ascii="Times New Roman" w:hAnsi="Times New Roman" w:cs="Times New Roman"/>
          <w:b/>
          <w:sz w:val="28"/>
        </w:rPr>
        <w:t>Структура НОД:</w:t>
      </w:r>
    </w:p>
    <w:p w:rsidR="00FD3632" w:rsidRDefault="00FD3632" w:rsidP="00FD36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EC4">
        <w:rPr>
          <w:rFonts w:ascii="Times New Roman" w:hAnsi="Times New Roman" w:cs="Times New Roman"/>
          <w:i/>
          <w:sz w:val="28"/>
          <w:lang w:val="en-US"/>
        </w:rPr>
        <w:t>I</w:t>
      </w:r>
      <w:r w:rsidRPr="002C1EC4">
        <w:rPr>
          <w:rFonts w:ascii="Times New Roman" w:hAnsi="Times New Roman" w:cs="Times New Roman"/>
          <w:i/>
          <w:sz w:val="28"/>
        </w:rPr>
        <w:t>.Вводная часть</w:t>
      </w:r>
      <w:r>
        <w:rPr>
          <w:rFonts w:ascii="Times New Roman" w:hAnsi="Times New Roman" w:cs="Times New Roman"/>
          <w:sz w:val="28"/>
        </w:rPr>
        <w:t xml:space="preserve"> – 2 минуты </w:t>
      </w:r>
    </w:p>
    <w:p w:rsidR="0049670E" w:rsidRDefault="0049670E" w:rsidP="00FD36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Сюрпризный момент «Письмо от Деда </w:t>
      </w:r>
      <w:proofErr w:type="gramStart"/>
      <w:r>
        <w:rPr>
          <w:rFonts w:ascii="Times New Roman" w:hAnsi="Times New Roman" w:cs="Times New Roman"/>
          <w:sz w:val="28"/>
        </w:rPr>
        <w:t>Грамотея</w:t>
      </w:r>
      <w:proofErr w:type="gramEnd"/>
      <w:r>
        <w:rPr>
          <w:rFonts w:ascii="Times New Roman" w:hAnsi="Times New Roman" w:cs="Times New Roman"/>
          <w:sz w:val="28"/>
        </w:rPr>
        <w:t>»</w:t>
      </w:r>
    </w:p>
    <w:p w:rsidR="00FD3632" w:rsidRDefault="00FD3632" w:rsidP="00FD36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1EC4">
        <w:rPr>
          <w:rFonts w:ascii="Times New Roman" w:hAnsi="Times New Roman" w:cs="Times New Roman"/>
          <w:i/>
          <w:sz w:val="28"/>
          <w:lang w:val="en-US"/>
        </w:rPr>
        <w:t>II</w:t>
      </w:r>
      <w:r w:rsidRPr="002C1EC4">
        <w:rPr>
          <w:rFonts w:ascii="Times New Roman" w:hAnsi="Times New Roman" w:cs="Times New Roman"/>
          <w:i/>
          <w:sz w:val="28"/>
        </w:rPr>
        <w:t>.Основная часть</w:t>
      </w:r>
      <w:r>
        <w:rPr>
          <w:rFonts w:ascii="Times New Roman" w:hAnsi="Times New Roman" w:cs="Times New Roman"/>
          <w:sz w:val="28"/>
        </w:rPr>
        <w:t xml:space="preserve"> – 20 минут.</w:t>
      </w:r>
    </w:p>
    <w:p w:rsidR="0049670E" w:rsidRDefault="00FD3632" w:rsidP="00FD36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49670E">
        <w:rPr>
          <w:rFonts w:ascii="Times New Roman" w:hAnsi="Times New Roman" w:cs="Times New Roman"/>
          <w:sz w:val="28"/>
        </w:rPr>
        <w:t>Звукобуквенный разбор слова «Роза»</w:t>
      </w:r>
    </w:p>
    <w:p w:rsidR="0076793D" w:rsidRPr="0076793D" w:rsidRDefault="00FD3632" w:rsidP="00FD363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76793D">
        <w:rPr>
          <w:rFonts w:ascii="Times New Roman" w:hAnsi="Times New Roman"/>
          <w:sz w:val="28"/>
          <w:szCs w:val="24"/>
        </w:rPr>
        <w:t>Зрительная гимнастика</w:t>
      </w:r>
    </w:p>
    <w:p w:rsidR="00FD3632" w:rsidRDefault="00FD3632" w:rsidP="00FD3632">
      <w:pPr>
        <w:pStyle w:val="a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</w:rPr>
        <w:t>3</w:t>
      </w:r>
      <w:r w:rsidR="0076793D">
        <w:rPr>
          <w:rFonts w:ascii="Times New Roman" w:hAnsi="Times New Roman"/>
          <w:sz w:val="28"/>
        </w:rPr>
        <w:t>.Игра с мячом «Доскажи словечко»</w:t>
      </w:r>
    </w:p>
    <w:p w:rsidR="00FD3632" w:rsidRPr="0096182E" w:rsidRDefault="00FD3632" w:rsidP="00FD36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76793D" w:rsidRPr="006132BB">
        <w:rPr>
          <w:sz w:val="28"/>
        </w:rPr>
        <w:t>Физкультминутка</w:t>
      </w:r>
      <w:r w:rsidR="0076793D">
        <w:rPr>
          <w:sz w:val="28"/>
        </w:rPr>
        <w:t xml:space="preserve"> </w:t>
      </w:r>
      <w:r w:rsidR="00E6641E">
        <w:rPr>
          <w:sz w:val="28"/>
        </w:rPr>
        <w:t>«</w:t>
      </w:r>
      <w:r w:rsidR="00E6641E">
        <w:rPr>
          <w:color w:val="111111"/>
          <w:sz w:val="28"/>
          <w:szCs w:val="32"/>
        </w:rPr>
        <w:t>По дорожке»</w:t>
      </w:r>
    </w:p>
    <w:p w:rsidR="00FD3632" w:rsidRPr="00E6641E" w:rsidRDefault="00FD3632" w:rsidP="00FD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E6641E" w:rsidRPr="00E6641E">
        <w:rPr>
          <w:rFonts w:ascii="Times New Roman" w:hAnsi="Times New Roman" w:cs="Times New Roman"/>
          <w:color w:val="111111"/>
          <w:sz w:val="28"/>
          <w:szCs w:val="32"/>
        </w:rPr>
        <w:t>Игра «Определи место звука «С» в слове. (Карточка «Рыбка»)</w:t>
      </w:r>
    </w:p>
    <w:p w:rsidR="00FD3632" w:rsidRDefault="00FD3632" w:rsidP="00FD3632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E664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Пальчиковая гимнастика «Рыбка»</w:t>
      </w:r>
    </w:p>
    <w:p w:rsidR="00E6641E" w:rsidRPr="00E6641E" w:rsidRDefault="00E6641E" w:rsidP="00E6641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  <w:u w:val="single"/>
        </w:rPr>
      </w:pPr>
      <w:r>
        <w:rPr>
          <w:bCs/>
          <w:iCs/>
          <w:color w:val="000000"/>
          <w:sz w:val="28"/>
          <w:szCs w:val="28"/>
        </w:rPr>
        <w:t xml:space="preserve">7. </w:t>
      </w:r>
      <w:r w:rsidRPr="00E6641E">
        <w:rPr>
          <w:color w:val="111111"/>
          <w:sz w:val="28"/>
          <w:szCs w:val="32"/>
        </w:rPr>
        <w:t>Дидактическая игра «Раздели слова на слоги»</w:t>
      </w:r>
    </w:p>
    <w:p w:rsidR="00FD3632" w:rsidRPr="00B778E1" w:rsidRDefault="00FD3632" w:rsidP="00FD36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7381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Итог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 минут</w:t>
      </w:r>
    </w:p>
    <w:p w:rsidR="00FD3632" w:rsidRPr="0066190C" w:rsidRDefault="00FD3632" w:rsidP="00CC22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  <w:u w:val="single"/>
        </w:rPr>
      </w:pPr>
    </w:p>
    <w:p w:rsidR="002C1348" w:rsidRDefault="002C1348" w:rsidP="002C134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40407" w:rsidRDefault="00740407" w:rsidP="002C134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40407" w:rsidRDefault="00740407" w:rsidP="002C134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40407" w:rsidRDefault="00740407" w:rsidP="002C134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C1E0F" w:rsidRPr="00163981" w:rsidRDefault="00163981" w:rsidP="0016398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</w:t>
      </w:r>
      <w:r w:rsidR="002E5E63" w:rsidRPr="00362159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E6641E" w:rsidRPr="00195744" w:rsidRDefault="00E6641E" w:rsidP="0036215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574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195744">
        <w:rPr>
          <w:rFonts w:ascii="Times New Roman" w:hAnsi="Times New Roman" w:cs="Times New Roman"/>
          <w:i/>
          <w:color w:val="000000"/>
          <w:sz w:val="28"/>
          <w:szCs w:val="28"/>
        </w:rPr>
        <w:t>. Вводная часть</w:t>
      </w:r>
    </w:p>
    <w:p w:rsidR="00E6641E" w:rsidRDefault="00E6641E" w:rsidP="003621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2159" w:rsidRDefault="00F537ED" w:rsidP="003621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2159">
        <w:rPr>
          <w:rFonts w:ascii="Times New Roman" w:hAnsi="Times New Roman" w:cs="Times New Roman"/>
          <w:color w:val="000000"/>
          <w:sz w:val="28"/>
          <w:szCs w:val="28"/>
        </w:rPr>
        <w:t xml:space="preserve">-Здравствуйте, ребята! Сегодня у нас необычное занятие, к нам в гости пришли ваши родители. Они </w:t>
      </w:r>
      <w:proofErr w:type="gramStart"/>
      <w:r w:rsidRPr="00362159">
        <w:rPr>
          <w:rFonts w:ascii="Times New Roman" w:hAnsi="Times New Roman" w:cs="Times New Roman"/>
          <w:color w:val="000000"/>
          <w:sz w:val="28"/>
          <w:szCs w:val="28"/>
        </w:rPr>
        <w:t>хотят посмотреть чему вы научились</w:t>
      </w:r>
      <w:proofErr w:type="gramEnd"/>
      <w:r w:rsidR="006144F0" w:rsidRPr="00362159">
        <w:rPr>
          <w:rFonts w:ascii="Times New Roman" w:hAnsi="Times New Roman" w:cs="Times New Roman"/>
          <w:color w:val="000000"/>
          <w:sz w:val="28"/>
          <w:szCs w:val="28"/>
        </w:rPr>
        <w:t xml:space="preserve"> за этот год по обучению грамоте. Давайте, поздороваемся с ними</w:t>
      </w:r>
      <w:proofErr w:type="gramStart"/>
      <w:r w:rsidR="006144F0" w:rsidRPr="0036215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D3DD8" w:rsidRPr="0036215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2D3DD8" w:rsidRPr="002C4384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proofErr w:type="gramEnd"/>
      <w:r w:rsidR="002D3DD8" w:rsidRPr="002C4384">
        <w:rPr>
          <w:rFonts w:ascii="Times New Roman" w:hAnsi="Times New Roman" w:cs="Times New Roman"/>
          <w:i/>
          <w:color w:val="000000"/>
          <w:sz w:val="28"/>
          <w:szCs w:val="28"/>
        </w:rPr>
        <w:t>ети здороваются</w:t>
      </w:r>
      <w:r w:rsidR="002D3DD8" w:rsidRPr="0036215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62159" w:rsidRPr="003621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159" w:rsidRDefault="00362159" w:rsidP="0036215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62159">
        <w:rPr>
          <w:rFonts w:ascii="Times New Roman" w:hAnsi="Times New Roman" w:cs="Times New Roman"/>
          <w:color w:val="111111"/>
          <w:sz w:val="28"/>
          <w:szCs w:val="28"/>
        </w:rPr>
        <w:t>- Ребята, давайте улыбаться друг другу, нашим гостям! И пусть хорошее настроение не покидает нас целый день!</w:t>
      </w:r>
    </w:p>
    <w:p w:rsidR="00ED296D" w:rsidRPr="00ED296D" w:rsidRDefault="00ED296D" w:rsidP="00ED2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296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2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на столе я обнаружила вот такой конверт. А на нем надпись - «Задания маленьким грамотеям»». Внутри письмо, прочитать?</w:t>
      </w:r>
    </w:p>
    <w:p w:rsidR="00ED296D" w:rsidRPr="00ED296D" w:rsidRDefault="00ED296D" w:rsidP="00ED2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29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Письмо</w:t>
      </w:r>
    </w:p>
    <w:p w:rsidR="004305C2" w:rsidRPr="002C4384" w:rsidRDefault="00ED296D" w:rsidP="004305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ED2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4305C2" w:rsidRPr="002C43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Дорогие дети старшей группы</w:t>
      </w:r>
      <w:r w:rsidR="00790439" w:rsidRPr="002C43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№5 «Капельки»</w:t>
      </w:r>
      <w:r w:rsidR="004305C2" w:rsidRPr="002C43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!</w:t>
      </w:r>
    </w:p>
    <w:p w:rsidR="00484C99" w:rsidRDefault="004305C2" w:rsidP="00430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3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Пишет вам Дед </w:t>
      </w:r>
      <w:proofErr w:type="gramStart"/>
      <w:r w:rsidRPr="002C43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Грамотей</w:t>
      </w:r>
      <w:proofErr w:type="gramEnd"/>
      <w:r w:rsidRPr="002C43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из страны </w:t>
      </w:r>
      <w:proofErr w:type="spellStart"/>
      <w:r w:rsidRPr="002C43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АБВГДейки</w:t>
      </w:r>
      <w:proofErr w:type="spellEnd"/>
      <w:r w:rsidRPr="002C43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! До меня дошли сведения, что вы очень любознательные ребята и любите заниматься</w:t>
      </w:r>
      <w:proofErr w:type="gramStart"/>
      <w:r w:rsidRPr="002C4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90439" w:rsidRPr="002C4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="00790439" w:rsidRPr="002C4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Я присл</w:t>
      </w:r>
      <w:r w:rsidR="00ED296D" w:rsidRPr="002C4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 w:rsidR="00790439" w:rsidRPr="002C4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 </w:t>
      </w:r>
      <w:r w:rsidR="00ED296D" w:rsidRPr="002C4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для вас подарок, но чтобы его получить, надо выполнить мои задания</w:t>
      </w:r>
      <w:r w:rsidR="006C6F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  <w:r w:rsidR="00484C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</w:p>
    <w:p w:rsidR="00ED296D" w:rsidRDefault="00ED296D" w:rsidP="00ED2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2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-Готовы выполнять задания? </w:t>
      </w:r>
      <w:r w:rsidR="00790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0439" w:rsidRPr="002C438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(да</w:t>
      </w:r>
      <w:r w:rsidR="00790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Pr="00ED2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начнем.</w:t>
      </w:r>
    </w:p>
    <w:p w:rsidR="000714CC" w:rsidRDefault="00384DFE" w:rsidP="00664E9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64E9A" w:rsidRPr="00384DFE">
        <w:rPr>
          <w:color w:val="000000"/>
          <w:sz w:val="28"/>
          <w:szCs w:val="28"/>
        </w:rPr>
        <w:t>Сейчас на стульчики сядут те дети, имя которых начинается на гласный звук, на твердый согласный, на мягкий согласный.</w:t>
      </w:r>
      <w:r w:rsidR="002C4384">
        <w:rPr>
          <w:color w:val="000000"/>
          <w:sz w:val="28"/>
          <w:szCs w:val="28"/>
        </w:rPr>
        <w:t xml:space="preserve"> </w:t>
      </w:r>
    </w:p>
    <w:p w:rsidR="00384DFE" w:rsidRPr="002C4384" w:rsidRDefault="000714CC" w:rsidP="00664E9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4DFE" w:rsidRPr="00384DFE">
        <w:rPr>
          <w:color w:val="000000"/>
          <w:sz w:val="28"/>
          <w:szCs w:val="28"/>
          <w:shd w:val="clear" w:color="auto" w:fill="FFFFFF"/>
        </w:rPr>
        <w:t>А теперь красиво сели, ножки поставили вместе, спинка прямая.</w:t>
      </w:r>
    </w:p>
    <w:p w:rsidR="00A043F1" w:rsidRDefault="00664E9A" w:rsidP="00664E9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384DFE">
        <w:rPr>
          <w:color w:val="000000"/>
          <w:sz w:val="28"/>
          <w:szCs w:val="28"/>
        </w:rPr>
        <w:t>- Давайте вспомним, какими фишками обозначаются звуки? (ответы детей). Гласные звуки – красным цветом, согласные твердые – синим, а согласные мягкие – зеленым.</w:t>
      </w:r>
    </w:p>
    <w:p w:rsidR="00A043F1" w:rsidRDefault="00195744" w:rsidP="00664E9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2C1EC4">
        <w:rPr>
          <w:i/>
          <w:sz w:val="28"/>
          <w:lang w:val="en-US"/>
        </w:rPr>
        <w:t>II</w:t>
      </w:r>
      <w:r w:rsidRPr="002C1EC4">
        <w:rPr>
          <w:i/>
          <w:sz w:val="28"/>
        </w:rPr>
        <w:t>.Основная часть</w:t>
      </w:r>
    </w:p>
    <w:p w:rsidR="00DD39C5" w:rsidRPr="00A043F1" w:rsidRDefault="00DD39C5" w:rsidP="00664E9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DD39C5">
        <w:rPr>
          <w:b/>
          <w:color w:val="000000"/>
          <w:sz w:val="28"/>
          <w:szCs w:val="28"/>
        </w:rPr>
        <w:t>Задание №1.</w:t>
      </w:r>
    </w:p>
    <w:p w:rsidR="00EC19B5" w:rsidRPr="00EC19B5" w:rsidRDefault="00EC19B5" w:rsidP="00664E9A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EC19B5">
        <w:rPr>
          <w:color w:val="000000"/>
          <w:sz w:val="28"/>
          <w:szCs w:val="28"/>
          <w:u w:val="single"/>
        </w:rPr>
        <w:t>Звукобуквенный разбор слова «Роза».</w:t>
      </w:r>
    </w:p>
    <w:p w:rsidR="00384DFE" w:rsidRPr="00E921BA" w:rsidRDefault="00513CAE" w:rsidP="00384D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Вместе с письмом Деда </w:t>
      </w:r>
      <w:proofErr w:type="gramStart"/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Грамотея</w:t>
      </w:r>
      <w:proofErr w:type="gramEnd"/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конверте лежит карточка с изображением цветка. Что это за цветок?</w:t>
      </w:r>
      <w:r w:rsidR="002C438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C438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</w:t>
      </w:r>
      <w:r w:rsidRPr="002C43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Роза</w:t>
      </w:r>
      <w:r w:rsidR="002C43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384DFE" w:rsidRPr="00E921BA" w:rsidRDefault="002C4384" w:rsidP="00384D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Давайте сосчитаем, сколько звуков в слове </w:t>
      </w:r>
      <w:r w:rsidR="00513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Роза</w:t>
      </w:r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Какой первый</w:t>
      </w:r>
      <w:r w:rsidR="000714C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звук?</w:t>
      </w:r>
      <w:r w:rsidR="000714CC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proofErr w:type="spellStart"/>
      <w:r w:rsidR="00513CAE" w:rsidRPr="0027105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</w:t>
      </w:r>
      <w:r w:rsidR="00384DFE" w:rsidRPr="0027105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13CAE" w:rsidRPr="0027105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</w:t>
      </w:r>
      <w:r w:rsidR="00384DFE" w:rsidRPr="0027105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="00513CAE" w:rsidRPr="0027105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</w:t>
      </w:r>
      <w:proofErr w:type="spellEnd"/>
      <w:r w:rsidR="00384DFE" w:rsidRPr="0027105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…</w:t>
      </w:r>
      <w:r w:rsidR="000714CC" w:rsidRPr="0027105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384DFE" w:rsidRPr="00E921BA" w:rsidRDefault="000714CC" w:rsidP="00384D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Звук </w:t>
      </w:r>
      <w:r w:rsidR="00513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Давайте попробуем пропеть этот звук. </w:t>
      </w:r>
      <w:proofErr w:type="spellStart"/>
      <w:r w:rsidR="00513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13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13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proofErr w:type="gramStart"/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П</w:t>
      </w:r>
      <w:proofErr w:type="gramEnd"/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олучается?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27105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Нет)</w:t>
      </w:r>
    </w:p>
    <w:p w:rsidR="00384DFE" w:rsidRPr="00E921BA" w:rsidRDefault="000714CC" w:rsidP="00384D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мы не можем его пропеть, то это какой звук?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r w:rsidR="00384DFE" w:rsidRPr="0027105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Согласный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3F1C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Правильно. А твердый или мягкий? Как мы определим. (По гласной, которая стоит после него</w:t>
      </w:r>
      <w:r w:rsidR="006657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стоит звук О, значит звук </w:t>
      </w:r>
      <w:proofErr w:type="gramStart"/>
      <w:r w:rsidR="006657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="006657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твердый, отмечаем синей фишкой). </w:t>
      </w:r>
    </w:p>
    <w:p w:rsidR="00384DFE" w:rsidRPr="00E921BA" w:rsidRDefault="00271052" w:rsidP="00384D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Правильно! Какой второй звук в слове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Роза</w:t>
      </w:r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proofErr w:type="spellStart"/>
      <w:r w:rsidRPr="00BE419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Ро-о-о-за</w:t>
      </w:r>
      <w:proofErr w:type="spellEnd"/>
      <w:r w:rsidR="00BE4199" w:rsidRPr="00BE419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</w:t>
      </w:r>
      <w:r w:rsidR="00BE41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384DFE" w:rsidRPr="0027105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Звук </w:t>
      </w:r>
      <w:r w:rsidRPr="0027105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384DFE" w:rsidRPr="00E921BA" w:rsidRDefault="00BE4199" w:rsidP="00384D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попробуем пропеть этот звук.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E4199">
        <w:rPr>
          <w:rFonts w:ascii="Calibri" w:eastAsia="Times New Roman" w:hAnsi="Calibri" w:cs="Times New Roman"/>
          <w:i/>
          <w:color w:val="000000"/>
          <w:lang w:eastAsia="ru-RU"/>
        </w:rPr>
        <w:t>(</w:t>
      </w:r>
      <w:r w:rsidR="00384DFE" w:rsidRPr="00BE419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</w:t>
      </w:r>
      <w:r w:rsidRPr="00BE419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</w:t>
      </w:r>
      <w:r w:rsidR="00384DFE" w:rsidRPr="00BE419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Pr="00BE419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</w:t>
      </w:r>
      <w:r w:rsidR="00384DFE" w:rsidRPr="00BE419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</w:t>
      </w:r>
      <w:r w:rsidRPr="00BE419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</w:t>
      </w:r>
      <w:r w:rsidR="00384DFE" w:rsidRPr="00BE419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…</w:t>
      </w:r>
      <w:r w:rsidRPr="00BE419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384DFE" w:rsidRPr="00E921BA" w:rsidRDefault="00BE4199" w:rsidP="00384D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Звук</w:t>
      </w:r>
      <w:proofErr w:type="gramStart"/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пропеть, ему ничего не мешает. Какой это звук?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r w:rsidR="00384DFE" w:rsidRPr="00BE419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Гласный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84DFE" w:rsidRPr="006657C8" w:rsidRDefault="006E07D9" w:rsidP="00384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05E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третий звук в слове Роза? (</w:t>
      </w:r>
      <w:r w:rsidR="00D05E4E" w:rsidRPr="00D05E4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Звук </w:t>
      </w:r>
      <w:r w:rsidR="006657C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</w:t>
      </w:r>
      <w:r w:rsidR="00D05E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  <w:r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</w:t>
      </w:r>
      <w:proofErr w:type="gramStart"/>
      <w:r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попробуем пропеть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третий</w:t>
      </w:r>
      <w:r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звук </w:t>
      </w:r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не поётся</w:t>
      </w:r>
      <w:proofErr w:type="gramEnd"/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значит он </w:t>
      </w:r>
      <w:r w:rsidR="00D05E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…какой? (</w:t>
      </w:r>
      <w:r w:rsidR="00384DFE" w:rsidRPr="00D05E4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согласный</w:t>
      </w:r>
      <w:r w:rsidR="00D05E4E" w:rsidRPr="00D05E4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  <w:r w:rsidR="00384DFE" w:rsidRPr="00D05E4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  <w:r w:rsidR="006657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твердый или мягкий? (После него стоит звук</w:t>
      </w:r>
      <w:proofErr w:type="gramStart"/>
      <w:r w:rsidR="006657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="006657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значит он твердый, отмечаем синей фишкой).</w:t>
      </w:r>
    </w:p>
    <w:p w:rsidR="00D05E4E" w:rsidRPr="00D05E4E" w:rsidRDefault="00C1216E" w:rsidP="00384D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 какой же последний звук в этом слове? Можем мы его пропеть? (</w:t>
      </w:r>
      <w:r w:rsidRPr="00C1216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Давайте пропоем (</w:t>
      </w:r>
      <w:r w:rsidRPr="00C1216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А-а-а).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Значит он? (</w:t>
      </w:r>
      <w:r w:rsidRPr="00C1216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гласный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</w:p>
    <w:p w:rsidR="00790439" w:rsidRDefault="00C1216E" w:rsidP="0038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="00384DFE"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справились с заданием.</w:t>
      </w:r>
    </w:p>
    <w:p w:rsidR="00484C99" w:rsidRPr="00DD39C5" w:rsidRDefault="00DD39C5" w:rsidP="00ED2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DD39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Глазодвигательная</w:t>
      </w:r>
      <w:proofErr w:type="spellEnd"/>
      <w:r w:rsidRPr="00DD39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гимнастика.</w:t>
      </w:r>
    </w:p>
    <w:p w:rsidR="005E5BE9" w:rsidRPr="005E5BE9" w:rsidRDefault="005E5BE9" w:rsidP="005E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5E5BE9">
        <w:rPr>
          <w:color w:val="111111"/>
          <w:sz w:val="28"/>
          <w:szCs w:val="32"/>
        </w:rPr>
        <w:t>Глазки вправо, глазки влево,</w:t>
      </w:r>
    </w:p>
    <w:p w:rsidR="005E5BE9" w:rsidRPr="005E5BE9" w:rsidRDefault="005E5BE9" w:rsidP="005E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5E5BE9">
        <w:rPr>
          <w:color w:val="111111"/>
          <w:sz w:val="28"/>
          <w:szCs w:val="32"/>
        </w:rPr>
        <w:t>И по кругу проведем.</w:t>
      </w:r>
    </w:p>
    <w:p w:rsidR="005E5BE9" w:rsidRPr="005E5BE9" w:rsidRDefault="005E5BE9" w:rsidP="005E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5E5BE9">
        <w:rPr>
          <w:color w:val="111111"/>
          <w:sz w:val="28"/>
          <w:szCs w:val="32"/>
        </w:rPr>
        <w:t>Быстро – быстро поморгаем</w:t>
      </w:r>
    </w:p>
    <w:p w:rsidR="005E5BE9" w:rsidRPr="005E5BE9" w:rsidRDefault="005E5BE9" w:rsidP="005E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5E5BE9">
        <w:rPr>
          <w:color w:val="111111"/>
          <w:sz w:val="28"/>
          <w:szCs w:val="32"/>
        </w:rPr>
        <w:t>И немножечко потрем.</w:t>
      </w:r>
    </w:p>
    <w:p w:rsidR="005E5BE9" w:rsidRPr="005E5BE9" w:rsidRDefault="005E5BE9" w:rsidP="005E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5E5BE9">
        <w:rPr>
          <w:color w:val="111111"/>
          <w:sz w:val="28"/>
          <w:szCs w:val="32"/>
        </w:rPr>
        <w:t>Посмотри на кончик носа</w:t>
      </w:r>
    </w:p>
    <w:p w:rsidR="005E5BE9" w:rsidRPr="005E5BE9" w:rsidRDefault="005E5BE9" w:rsidP="005E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5E5BE9">
        <w:rPr>
          <w:color w:val="111111"/>
          <w:sz w:val="28"/>
          <w:szCs w:val="32"/>
        </w:rPr>
        <w:t>И в «межбровье» посмотри.</w:t>
      </w:r>
    </w:p>
    <w:p w:rsidR="005E5BE9" w:rsidRPr="005E5BE9" w:rsidRDefault="005E5BE9" w:rsidP="005E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5E5BE9">
        <w:rPr>
          <w:color w:val="111111"/>
          <w:sz w:val="28"/>
          <w:szCs w:val="32"/>
        </w:rPr>
        <w:t>Круг, квадрат и треугольник</w:t>
      </w:r>
    </w:p>
    <w:p w:rsidR="005E5BE9" w:rsidRPr="005E5BE9" w:rsidRDefault="005E5BE9" w:rsidP="005E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5E5BE9">
        <w:rPr>
          <w:color w:val="111111"/>
          <w:sz w:val="28"/>
          <w:szCs w:val="32"/>
        </w:rPr>
        <w:lastRenderedPageBreak/>
        <w:t>По три раза повтори.</w:t>
      </w:r>
    </w:p>
    <w:p w:rsidR="005E5BE9" w:rsidRPr="005E5BE9" w:rsidRDefault="005E5BE9" w:rsidP="005E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5E5BE9">
        <w:rPr>
          <w:color w:val="111111"/>
          <w:sz w:val="28"/>
          <w:szCs w:val="32"/>
        </w:rPr>
        <w:t>Глазки закрываем,</w:t>
      </w:r>
    </w:p>
    <w:p w:rsidR="005E5BE9" w:rsidRPr="005E5BE9" w:rsidRDefault="005E5BE9" w:rsidP="005E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5E5BE9">
        <w:rPr>
          <w:color w:val="111111"/>
          <w:sz w:val="28"/>
          <w:szCs w:val="32"/>
        </w:rPr>
        <w:t>Медленно вдыхаем.</w:t>
      </w:r>
    </w:p>
    <w:p w:rsidR="005E5BE9" w:rsidRPr="005E5BE9" w:rsidRDefault="005E5BE9" w:rsidP="005E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5E5BE9">
        <w:rPr>
          <w:color w:val="111111"/>
          <w:sz w:val="28"/>
          <w:szCs w:val="32"/>
        </w:rPr>
        <w:t>А на выдохе опять</w:t>
      </w:r>
    </w:p>
    <w:p w:rsidR="005E5BE9" w:rsidRPr="005E5BE9" w:rsidRDefault="005E5BE9" w:rsidP="005E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5E5BE9">
        <w:rPr>
          <w:color w:val="111111"/>
          <w:sz w:val="28"/>
          <w:szCs w:val="32"/>
        </w:rPr>
        <w:t>Глазки заставляй моргать.</w:t>
      </w:r>
    </w:p>
    <w:p w:rsidR="005E5BE9" w:rsidRPr="005E5BE9" w:rsidRDefault="005E5BE9" w:rsidP="005E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5E5BE9">
        <w:rPr>
          <w:color w:val="111111"/>
          <w:sz w:val="28"/>
          <w:szCs w:val="32"/>
        </w:rPr>
        <w:t>А сейчас расслабились</w:t>
      </w:r>
    </w:p>
    <w:p w:rsidR="005E5BE9" w:rsidRDefault="005E5BE9" w:rsidP="005E5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5E5BE9">
        <w:rPr>
          <w:color w:val="111111"/>
          <w:sz w:val="28"/>
          <w:szCs w:val="32"/>
        </w:rPr>
        <w:t>На места отправились.</w:t>
      </w:r>
    </w:p>
    <w:p w:rsidR="00DD39C5" w:rsidRPr="00EC19B5" w:rsidRDefault="00DD39C5" w:rsidP="00DD39C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32"/>
        </w:rPr>
      </w:pPr>
      <w:r w:rsidRPr="00EC19B5">
        <w:rPr>
          <w:b/>
          <w:color w:val="111111"/>
          <w:sz w:val="28"/>
          <w:szCs w:val="32"/>
        </w:rPr>
        <w:t>Задание №2.</w:t>
      </w:r>
    </w:p>
    <w:p w:rsidR="00DD39C5" w:rsidRDefault="00EC19B5" w:rsidP="00DD39C5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  <w:u w:val="single"/>
        </w:rPr>
      </w:pPr>
      <w:r w:rsidRPr="00EC19B5">
        <w:rPr>
          <w:sz w:val="28"/>
          <w:szCs w:val="32"/>
          <w:u w:val="single"/>
        </w:rPr>
        <w:t>Игра с мячом «Доскажи словечко».</w:t>
      </w:r>
    </w:p>
    <w:p w:rsidR="007C28FB" w:rsidRDefault="007C28FB" w:rsidP="00DD39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 стоят в кругу. Воспитатель с мячом в центре: </w:t>
      </w:r>
    </w:p>
    <w:p w:rsidR="00726850" w:rsidRDefault="007C28FB" w:rsidP="00DD39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-Дети, сейчас вы будете заканчивать начатое мною слово. Я брошу мяч любому из вас и назову начало слова, а вы должны бросить мне </w:t>
      </w:r>
      <w:r w:rsidR="00726850">
        <w:rPr>
          <w:color w:val="000000"/>
          <w:sz w:val="27"/>
          <w:szCs w:val="27"/>
        </w:rPr>
        <w:t>мяч обратно и сказать его конец.</w:t>
      </w:r>
    </w:p>
    <w:p w:rsidR="00EC19B5" w:rsidRDefault="00726850" w:rsidP="00DD39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Слова: </w:t>
      </w:r>
      <w:proofErr w:type="spellStart"/>
      <w:proofErr w:type="gramStart"/>
      <w:r>
        <w:rPr>
          <w:color w:val="000000"/>
          <w:sz w:val="27"/>
          <w:szCs w:val="27"/>
        </w:rPr>
        <w:t>Кош-ка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гла-за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мы-ло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мас-ка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зо-лото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ли-нейка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 w:rsidR="005A6701">
        <w:rPr>
          <w:color w:val="000000"/>
          <w:sz w:val="27"/>
          <w:szCs w:val="27"/>
        </w:rPr>
        <w:t>ру-ка</w:t>
      </w:r>
      <w:proofErr w:type="spellEnd"/>
      <w:r w:rsidR="005A6701">
        <w:rPr>
          <w:color w:val="000000"/>
          <w:sz w:val="27"/>
          <w:szCs w:val="27"/>
        </w:rPr>
        <w:t xml:space="preserve">, </w:t>
      </w:r>
      <w:proofErr w:type="spellStart"/>
      <w:r w:rsidR="005A6701">
        <w:rPr>
          <w:color w:val="000000"/>
          <w:sz w:val="27"/>
          <w:szCs w:val="27"/>
        </w:rPr>
        <w:t>ка-рандаш</w:t>
      </w:r>
      <w:proofErr w:type="spellEnd"/>
      <w:r w:rsidR="005A6701">
        <w:rPr>
          <w:color w:val="000000"/>
          <w:sz w:val="27"/>
          <w:szCs w:val="27"/>
        </w:rPr>
        <w:t xml:space="preserve"> и т.д.</w:t>
      </w:r>
    </w:p>
    <w:p w:rsidR="005A6701" w:rsidRPr="00916E05" w:rsidRDefault="00916E05" w:rsidP="00DD39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proofErr w:type="spellStart"/>
      <w:r w:rsidRPr="00916E05">
        <w:rPr>
          <w:b/>
          <w:color w:val="000000"/>
          <w:sz w:val="27"/>
          <w:szCs w:val="27"/>
        </w:rPr>
        <w:t>Физминутка</w:t>
      </w:r>
      <w:proofErr w:type="spellEnd"/>
      <w:r w:rsidRPr="00916E05">
        <w:rPr>
          <w:b/>
          <w:color w:val="000000"/>
          <w:sz w:val="27"/>
          <w:szCs w:val="27"/>
        </w:rPr>
        <w:t>.</w:t>
      </w:r>
    </w:p>
    <w:p w:rsidR="00916E05" w:rsidRDefault="008817BA" w:rsidP="00DD3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По дорожке, по дорожке</w:t>
      </w:r>
    </w:p>
    <w:p w:rsidR="008817BA" w:rsidRDefault="008817BA" w:rsidP="00DD3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Скачем мы на правой ножке</w:t>
      </w:r>
      <w:r w:rsidR="00D72A93">
        <w:rPr>
          <w:color w:val="111111"/>
          <w:sz w:val="28"/>
          <w:szCs w:val="32"/>
        </w:rPr>
        <w:t>.</w:t>
      </w:r>
    </w:p>
    <w:p w:rsidR="008817BA" w:rsidRDefault="008817BA" w:rsidP="00DD3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И по этой же дорожке</w:t>
      </w:r>
    </w:p>
    <w:p w:rsidR="008817BA" w:rsidRDefault="008817BA" w:rsidP="00DD3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Скачем мы на левой ножке.</w:t>
      </w:r>
    </w:p>
    <w:p w:rsidR="008817BA" w:rsidRDefault="008817BA" w:rsidP="00DD3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По тропинке побежим,</w:t>
      </w:r>
    </w:p>
    <w:p w:rsidR="008817BA" w:rsidRDefault="008817BA" w:rsidP="00DD3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До лужайки добежим.</w:t>
      </w:r>
    </w:p>
    <w:p w:rsidR="008817BA" w:rsidRDefault="008817BA" w:rsidP="00DD3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На лужайке, на лужайке,</w:t>
      </w:r>
    </w:p>
    <w:p w:rsidR="008817BA" w:rsidRDefault="008817BA" w:rsidP="00DD3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Мы попрыгаем, как зайки.</w:t>
      </w:r>
    </w:p>
    <w:p w:rsidR="008817BA" w:rsidRDefault="00D72A93" w:rsidP="00DD3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Стоп. Немного отдохнем.</w:t>
      </w:r>
    </w:p>
    <w:p w:rsidR="00D72A93" w:rsidRDefault="00D72A93" w:rsidP="00DD3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И домой пешком пойдем.</w:t>
      </w:r>
    </w:p>
    <w:p w:rsidR="002A1678" w:rsidRDefault="002A1678" w:rsidP="00DD3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- А сейчас пройдем на стульчики и послушаем следующее  задание</w:t>
      </w:r>
      <w:proofErr w:type="gramStart"/>
      <w:r>
        <w:rPr>
          <w:color w:val="111111"/>
          <w:sz w:val="28"/>
          <w:szCs w:val="32"/>
        </w:rPr>
        <w:t xml:space="preserve"> .</w:t>
      </w:r>
      <w:proofErr w:type="gramEnd"/>
    </w:p>
    <w:p w:rsidR="00D72A93" w:rsidRDefault="00D72A93" w:rsidP="00DD39C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32"/>
        </w:rPr>
      </w:pPr>
      <w:r w:rsidRPr="00D72A93">
        <w:rPr>
          <w:b/>
          <w:color w:val="111111"/>
          <w:sz w:val="28"/>
          <w:szCs w:val="32"/>
        </w:rPr>
        <w:t>Задание №3.</w:t>
      </w:r>
    </w:p>
    <w:p w:rsidR="002A1678" w:rsidRPr="008F2455" w:rsidRDefault="002A1678" w:rsidP="00DD3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2A1678">
        <w:rPr>
          <w:color w:val="111111"/>
          <w:sz w:val="28"/>
          <w:szCs w:val="32"/>
          <w:u w:val="single"/>
        </w:rPr>
        <w:t>Игра «Определи место звука «С» в слове.</w:t>
      </w:r>
      <w:r w:rsidR="008F2455">
        <w:rPr>
          <w:color w:val="111111"/>
          <w:sz w:val="28"/>
          <w:szCs w:val="32"/>
        </w:rPr>
        <w:t xml:space="preserve"> (Карточка «Рыбка»)</w:t>
      </w:r>
    </w:p>
    <w:p w:rsidR="002A1678" w:rsidRDefault="00D93EB8" w:rsidP="00DD3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 xml:space="preserve">Ребенок с помощью </w:t>
      </w:r>
      <w:proofErr w:type="gramStart"/>
      <w:r>
        <w:rPr>
          <w:color w:val="111111"/>
          <w:sz w:val="28"/>
          <w:szCs w:val="32"/>
        </w:rPr>
        <w:t>карточки</w:t>
      </w:r>
      <w:proofErr w:type="gramEnd"/>
      <w:r>
        <w:rPr>
          <w:color w:val="111111"/>
          <w:sz w:val="28"/>
          <w:szCs w:val="32"/>
        </w:rPr>
        <w:t xml:space="preserve">  на которой изображена </w:t>
      </w:r>
      <w:r w:rsidR="00740E93">
        <w:rPr>
          <w:color w:val="111111"/>
          <w:sz w:val="28"/>
          <w:szCs w:val="32"/>
        </w:rPr>
        <w:t>рыбка, разделенная на три части. На ниточке висит пуговичка. Дети могут ее передвигать.</w:t>
      </w:r>
      <w:r>
        <w:rPr>
          <w:color w:val="111111"/>
          <w:sz w:val="28"/>
          <w:szCs w:val="32"/>
        </w:rPr>
        <w:t xml:space="preserve"> Если дети услышат звук «С» вначале слова</w:t>
      </w:r>
      <w:proofErr w:type="gramStart"/>
      <w:r>
        <w:rPr>
          <w:color w:val="111111"/>
          <w:sz w:val="28"/>
          <w:szCs w:val="32"/>
        </w:rPr>
        <w:t xml:space="preserve"> </w:t>
      </w:r>
      <w:r w:rsidR="00740E93">
        <w:rPr>
          <w:color w:val="111111"/>
          <w:sz w:val="28"/>
          <w:szCs w:val="32"/>
        </w:rPr>
        <w:t>,</w:t>
      </w:r>
      <w:proofErr w:type="gramEnd"/>
      <w:r w:rsidR="00740E93">
        <w:rPr>
          <w:color w:val="111111"/>
          <w:sz w:val="28"/>
          <w:szCs w:val="32"/>
        </w:rPr>
        <w:t xml:space="preserve"> то они передвинут пуговичку в начало рыбки, т.е. пуговичка будет в области головы. Если звук «С» стоит в середине, то пуговичку дети передвинут в серединку рыбки. И соответственно, если услышат звук «С» в конце слова, то передвинут в хвост рыбки.</w:t>
      </w:r>
    </w:p>
    <w:p w:rsidR="00302858" w:rsidRDefault="00740E93" w:rsidP="00DD3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 xml:space="preserve">Слова: </w:t>
      </w:r>
      <w:proofErr w:type="gramStart"/>
      <w:r w:rsidR="00302858">
        <w:rPr>
          <w:color w:val="111111"/>
          <w:sz w:val="28"/>
          <w:szCs w:val="32"/>
        </w:rPr>
        <w:t xml:space="preserve">Сова, весы, квас, собака, оса, нос, аист, </w:t>
      </w:r>
      <w:r w:rsidR="00A910CD">
        <w:rPr>
          <w:color w:val="111111"/>
          <w:sz w:val="28"/>
          <w:szCs w:val="32"/>
        </w:rPr>
        <w:t>ананас, навес, суп, сок, вкус.</w:t>
      </w:r>
      <w:proofErr w:type="gramEnd"/>
    </w:p>
    <w:p w:rsidR="00A910CD" w:rsidRDefault="00A910CD" w:rsidP="00DD3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-Молодцы! Справились с заданием.</w:t>
      </w:r>
    </w:p>
    <w:p w:rsidR="00E5492F" w:rsidRDefault="00E5492F" w:rsidP="00DD39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5492F">
        <w:rPr>
          <w:b/>
          <w:color w:val="111111"/>
          <w:sz w:val="28"/>
          <w:szCs w:val="32"/>
        </w:rPr>
        <w:t>Пальчиковая гимнастика</w:t>
      </w:r>
      <w:r>
        <w:rPr>
          <w:b/>
          <w:color w:val="111111"/>
          <w:sz w:val="28"/>
          <w:szCs w:val="32"/>
        </w:rPr>
        <w:t xml:space="preserve"> </w:t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"Рыбка" 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Рыбка плавает в водице, Рыбке весело играть.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Рыбка, рыбка, озорница, Мы хотим тебя поймать. </w:t>
      </w:r>
    </w:p>
    <w:p w:rsidR="00E5492F" w:rsidRPr="00E5492F" w:rsidRDefault="00E5492F" w:rsidP="00DD39C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32"/>
        </w:rPr>
      </w:pPr>
      <w:r>
        <w:rPr>
          <w:rStyle w:val="c7"/>
          <w:i/>
          <w:iCs/>
          <w:color w:val="000000"/>
          <w:shd w:val="clear" w:color="auto" w:fill="FFFFFF"/>
        </w:rPr>
        <w:t>(Сложенными вместе ладонями дети изображают, как плывет рыбка.) (Грозят пальчиком) (Медленно сближают ладони.)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Рыбка спинку изогнула, Крошку хлебную взяла.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Рыбка хвостиком махнула, Рыбка быстро уплыла.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i/>
          <w:iCs/>
          <w:color w:val="000000"/>
          <w:shd w:val="clear" w:color="auto" w:fill="FFFFFF"/>
        </w:rPr>
        <w:t>(Снова изображают, как плывет рыбка.) (Делают хватательное движение обеими руками.) (Снова «плывут».)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</w:p>
    <w:p w:rsidR="00D72A93" w:rsidRDefault="008372BC" w:rsidP="00DD3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 xml:space="preserve">-Ребята, давайте, пройдем к доске. Вот к нам пришел мишка с медом. </w:t>
      </w:r>
      <w:r w:rsidR="001E1967">
        <w:rPr>
          <w:color w:val="111111"/>
          <w:sz w:val="28"/>
          <w:szCs w:val="32"/>
        </w:rPr>
        <w:t xml:space="preserve">Он хотел угостить нас волшебным медом, но чтобы он появился, надо </w:t>
      </w:r>
      <w:r w:rsidR="009D4B41">
        <w:rPr>
          <w:color w:val="111111"/>
          <w:sz w:val="28"/>
          <w:szCs w:val="32"/>
        </w:rPr>
        <w:t>выполнить еще одно задание.</w:t>
      </w:r>
    </w:p>
    <w:p w:rsidR="009D4B41" w:rsidRPr="005A3071" w:rsidRDefault="009D4B41" w:rsidP="00DD39C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32"/>
        </w:rPr>
      </w:pPr>
      <w:r w:rsidRPr="005A3071">
        <w:rPr>
          <w:b/>
          <w:color w:val="111111"/>
          <w:sz w:val="28"/>
          <w:szCs w:val="32"/>
        </w:rPr>
        <w:t>Задание №4.</w:t>
      </w:r>
    </w:p>
    <w:p w:rsidR="009D4B41" w:rsidRPr="0066190C" w:rsidRDefault="00CC225B" w:rsidP="00DD3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  <w:u w:val="single"/>
        </w:rPr>
      </w:pPr>
      <w:r>
        <w:rPr>
          <w:color w:val="111111"/>
          <w:sz w:val="28"/>
          <w:szCs w:val="32"/>
          <w:u w:val="single"/>
        </w:rPr>
        <w:t>Дидактическая и</w:t>
      </w:r>
      <w:r w:rsidR="00C10A41" w:rsidRPr="0066190C">
        <w:rPr>
          <w:color w:val="111111"/>
          <w:sz w:val="28"/>
          <w:szCs w:val="32"/>
          <w:u w:val="single"/>
        </w:rPr>
        <w:t>гра «Раздели слова на слоги»</w:t>
      </w:r>
    </w:p>
    <w:p w:rsidR="008B7144" w:rsidRDefault="0066190C" w:rsidP="00DD39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  <w:shd w:val="clear" w:color="auto" w:fill="FFFFFF"/>
        </w:rPr>
      </w:pPr>
      <w:r w:rsidRPr="0066190C">
        <w:rPr>
          <w:color w:val="000000"/>
          <w:sz w:val="28"/>
          <w:szCs w:val="20"/>
          <w:shd w:val="clear" w:color="auto" w:fill="FFFFFF"/>
        </w:rPr>
        <w:lastRenderedPageBreak/>
        <w:t>Развиваем умение делить слова на слоги и распределять их по соответствующим б</w:t>
      </w:r>
      <w:r w:rsidR="00B926B1">
        <w:rPr>
          <w:color w:val="000000"/>
          <w:sz w:val="28"/>
          <w:szCs w:val="20"/>
          <w:shd w:val="clear" w:color="auto" w:fill="FFFFFF"/>
        </w:rPr>
        <w:t>очонкам</w:t>
      </w:r>
      <w:r w:rsidRPr="0066190C">
        <w:rPr>
          <w:color w:val="000000"/>
          <w:sz w:val="28"/>
          <w:szCs w:val="20"/>
          <w:shd w:val="clear" w:color="auto" w:fill="FFFFFF"/>
        </w:rPr>
        <w:t>.</w:t>
      </w:r>
      <w:r w:rsidR="00B926B1">
        <w:rPr>
          <w:color w:val="000000"/>
          <w:sz w:val="28"/>
          <w:szCs w:val="20"/>
          <w:shd w:val="clear" w:color="auto" w:fill="FFFFFF"/>
        </w:rPr>
        <w:t xml:space="preserve"> Ребенок берет карточку с картинкой и </w:t>
      </w:r>
      <w:proofErr w:type="gramStart"/>
      <w:r w:rsidR="00B926B1">
        <w:rPr>
          <w:color w:val="000000"/>
          <w:sz w:val="28"/>
          <w:szCs w:val="20"/>
          <w:shd w:val="clear" w:color="auto" w:fill="FFFFFF"/>
        </w:rPr>
        <w:t>определяет</w:t>
      </w:r>
      <w:proofErr w:type="gramEnd"/>
      <w:r w:rsidR="00B926B1">
        <w:rPr>
          <w:color w:val="000000"/>
          <w:sz w:val="28"/>
          <w:szCs w:val="20"/>
          <w:shd w:val="clear" w:color="auto" w:fill="FFFFFF"/>
        </w:rPr>
        <w:t xml:space="preserve"> сколько в этом слове слогов, с помощью хлопков и помещает ее в соответствующий бочонок.</w:t>
      </w:r>
      <w:r w:rsidR="008B7144">
        <w:rPr>
          <w:color w:val="000000"/>
          <w:sz w:val="28"/>
          <w:szCs w:val="20"/>
          <w:shd w:val="clear" w:color="auto" w:fill="FFFFFF"/>
        </w:rPr>
        <w:t xml:space="preserve"> </w:t>
      </w:r>
    </w:p>
    <w:p w:rsidR="008B7144" w:rsidRDefault="00BF5E59" w:rsidP="00DD39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-Молодцы ребята! Вы справились со всеми заданиями </w:t>
      </w:r>
      <w:proofErr w:type="gramStart"/>
      <w:r>
        <w:rPr>
          <w:color w:val="000000"/>
          <w:sz w:val="28"/>
          <w:szCs w:val="20"/>
          <w:shd w:val="clear" w:color="auto" w:fill="FFFFFF"/>
        </w:rPr>
        <w:t>на</w:t>
      </w:r>
      <w:proofErr w:type="gramEnd"/>
      <w:r>
        <w:rPr>
          <w:color w:val="000000"/>
          <w:sz w:val="28"/>
          <w:szCs w:val="20"/>
          <w:shd w:val="clear" w:color="auto" w:fill="FFFFFF"/>
        </w:rPr>
        <w:t xml:space="preserve"> отлично! И Дед </w:t>
      </w:r>
      <w:proofErr w:type="gramStart"/>
      <w:r>
        <w:rPr>
          <w:color w:val="000000"/>
          <w:sz w:val="28"/>
          <w:szCs w:val="20"/>
          <w:shd w:val="clear" w:color="auto" w:fill="FFFFFF"/>
        </w:rPr>
        <w:t>Грамотей</w:t>
      </w:r>
      <w:proofErr w:type="gramEnd"/>
      <w:r>
        <w:rPr>
          <w:color w:val="000000"/>
          <w:sz w:val="28"/>
          <w:szCs w:val="20"/>
          <w:shd w:val="clear" w:color="auto" w:fill="FFFFFF"/>
        </w:rPr>
        <w:t xml:space="preserve"> передал вам подарок. </w:t>
      </w:r>
    </w:p>
    <w:p w:rsidR="00946F94" w:rsidRDefault="00946F94" w:rsidP="00DD39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На столе стоит сундучок. </w:t>
      </w:r>
    </w:p>
    <w:p w:rsidR="00946F94" w:rsidRDefault="00946F94" w:rsidP="00DD39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-Что же </w:t>
      </w:r>
      <w:proofErr w:type="gramStart"/>
      <w:r>
        <w:rPr>
          <w:color w:val="000000"/>
          <w:sz w:val="28"/>
          <w:szCs w:val="20"/>
          <w:shd w:val="clear" w:color="auto" w:fill="FFFFFF"/>
        </w:rPr>
        <w:t>там</w:t>
      </w:r>
      <w:proofErr w:type="gramEnd"/>
      <w:r>
        <w:rPr>
          <w:color w:val="000000"/>
          <w:sz w:val="28"/>
          <w:szCs w:val="20"/>
          <w:shd w:val="clear" w:color="auto" w:fill="FFFFFF"/>
        </w:rPr>
        <w:t xml:space="preserve"> на дне лежит?</w:t>
      </w:r>
    </w:p>
    <w:p w:rsidR="00946F94" w:rsidRDefault="00946F94" w:rsidP="00DD39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Что же сундучок хранит?</w:t>
      </w:r>
    </w:p>
    <w:p w:rsidR="00946F94" w:rsidRPr="008B7144" w:rsidRDefault="00946F94" w:rsidP="00DD39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Дети открывают его, а там наклейки.</w:t>
      </w:r>
    </w:p>
    <w:p w:rsidR="004E7426" w:rsidRPr="00E6641E" w:rsidRDefault="004E7426" w:rsidP="004E7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664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Итог.</w:t>
      </w:r>
    </w:p>
    <w:p w:rsidR="004E7426" w:rsidRPr="00E921BA" w:rsidRDefault="004E7426" w:rsidP="004E74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скажите, вам понравилось сегодня выполнять задания Деда </w:t>
      </w:r>
      <w:proofErr w:type="gramStart"/>
      <w:r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Грамотея</w:t>
      </w:r>
      <w:proofErr w:type="gramEnd"/>
      <w:r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Что больше всего понравилось? С </w:t>
      </w:r>
      <w:proofErr w:type="gramStart"/>
      <w:r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выполнением</w:t>
      </w:r>
      <w:proofErr w:type="gramEnd"/>
      <w:r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какого задания у вас возникли трудности?</w:t>
      </w:r>
    </w:p>
    <w:p w:rsidR="004E7426" w:rsidRDefault="004E7426" w:rsidP="004E7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</w:t>
      </w:r>
      <w:r w:rsidRPr="00E9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</w:t>
      </w:r>
    </w:p>
    <w:p w:rsidR="007C4907" w:rsidRPr="00E921BA" w:rsidRDefault="007C4907" w:rsidP="004E74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-Давайте скажем, родителям, спасибо большое, что они пришли к нам в гости!</w:t>
      </w:r>
      <w:r w:rsidR="00AA0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попрощаемся с ними до вечера. Скажем дружно Досвидания!</w:t>
      </w:r>
    </w:p>
    <w:p w:rsidR="00D72A93" w:rsidRPr="0066190C" w:rsidRDefault="00D72A93" w:rsidP="00DD39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40"/>
          <w:szCs w:val="32"/>
        </w:rPr>
      </w:pPr>
    </w:p>
    <w:p w:rsidR="00362159" w:rsidRPr="002E5E63" w:rsidRDefault="00362159" w:rsidP="005E5B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5E63" w:rsidRPr="002E27AF" w:rsidRDefault="002E5E63" w:rsidP="002E5E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5E63" w:rsidRPr="002E27AF" w:rsidSect="002E27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227"/>
    <w:multiLevelType w:val="multilevel"/>
    <w:tmpl w:val="D104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820D2"/>
    <w:multiLevelType w:val="multilevel"/>
    <w:tmpl w:val="9E9C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D7DAD"/>
    <w:multiLevelType w:val="multilevel"/>
    <w:tmpl w:val="54BA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C6FC4"/>
    <w:multiLevelType w:val="multilevel"/>
    <w:tmpl w:val="FD00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73D14"/>
    <w:multiLevelType w:val="multilevel"/>
    <w:tmpl w:val="BC86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42CDD"/>
    <w:multiLevelType w:val="multilevel"/>
    <w:tmpl w:val="B5BE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7AF"/>
    <w:rsid w:val="000714CC"/>
    <w:rsid w:val="000A436C"/>
    <w:rsid w:val="001156ED"/>
    <w:rsid w:val="00163981"/>
    <w:rsid w:val="00195744"/>
    <w:rsid w:val="001E1967"/>
    <w:rsid w:val="00271052"/>
    <w:rsid w:val="002A1678"/>
    <w:rsid w:val="002C1348"/>
    <w:rsid w:val="002C4384"/>
    <w:rsid w:val="002D3DD8"/>
    <w:rsid w:val="002E27AF"/>
    <w:rsid w:val="002E5E63"/>
    <w:rsid w:val="00302858"/>
    <w:rsid w:val="00306B70"/>
    <w:rsid w:val="00362159"/>
    <w:rsid w:val="00384DFE"/>
    <w:rsid w:val="003B1FFA"/>
    <w:rsid w:val="003F1C9C"/>
    <w:rsid w:val="004305C2"/>
    <w:rsid w:val="00452EA5"/>
    <w:rsid w:val="00462612"/>
    <w:rsid w:val="00484C99"/>
    <w:rsid w:val="0049670E"/>
    <w:rsid w:val="004E7426"/>
    <w:rsid w:val="00513CAE"/>
    <w:rsid w:val="005A3071"/>
    <w:rsid w:val="005A6701"/>
    <w:rsid w:val="005D18D2"/>
    <w:rsid w:val="005E5BE9"/>
    <w:rsid w:val="006144F0"/>
    <w:rsid w:val="0064147E"/>
    <w:rsid w:val="0066190C"/>
    <w:rsid w:val="00664E9A"/>
    <w:rsid w:val="006657C8"/>
    <w:rsid w:val="006C6FC1"/>
    <w:rsid w:val="006E07D9"/>
    <w:rsid w:val="00726850"/>
    <w:rsid w:val="00740407"/>
    <w:rsid w:val="00740E93"/>
    <w:rsid w:val="00751CA0"/>
    <w:rsid w:val="0076793D"/>
    <w:rsid w:val="00775DC3"/>
    <w:rsid w:val="00790439"/>
    <w:rsid w:val="007C1E0F"/>
    <w:rsid w:val="007C28FB"/>
    <w:rsid w:val="007C4907"/>
    <w:rsid w:val="008372BC"/>
    <w:rsid w:val="008817BA"/>
    <w:rsid w:val="008B7144"/>
    <w:rsid w:val="008F2455"/>
    <w:rsid w:val="00916E05"/>
    <w:rsid w:val="00946F94"/>
    <w:rsid w:val="00981EB0"/>
    <w:rsid w:val="009C652C"/>
    <w:rsid w:val="009D4B41"/>
    <w:rsid w:val="00A043F1"/>
    <w:rsid w:val="00A10BE3"/>
    <w:rsid w:val="00A910CD"/>
    <w:rsid w:val="00AA04D8"/>
    <w:rsid w:val="00B926B1"/>
    <w:rsid w:val="00BE4199"/>
    <w:rsid w:val="00BF5E59"/>
    <w:rsid w:val="00C10A41"/>
    <w:rsid w:val="00C1216E"/>
    <w:rsid w:val="00CC225B"/>
    <w:rsid w:val="00D05E4E"/>
    <w:rsid w:val="00D72A93"/>
    <w:rsid w:val="00D93EB8"/>
    <w:rsid w:val="00DA059D"/>
    <w:rsid w:val="00DD39C5"/>
    <w:rsid w:val="00E5492F"/>
    <w:rsid w:val="00E6641E"/>
    <w:rsid w:val="00EC19B5"/>
    <w:rsid w:val="00ED296D"/>
    <w:rsid w:val="00F537ED"/>
    <w:rsid w:val="00FD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159"/>
    <w:rPr>
      <w:b/>
      <w:bCs/>
    </w:rPr>
  </w:style>
  <w:style w:type="character" w:customStyle="1" w:styleId="c5">
    <w:name w:val="c5"/>
    <w:basedOn w:val="a0"/>
    <w:rsid w:val="00E5492F"/>
  </w:style>
  <w:style w:type="character" w:customStyle="1" w:styleId="c4">
    <w:name w:val="c4"/>
    <w:basedOn w:val="a0"/>
    <w:rsid w:val="00E5492F"/>
  </w:style>
  <w:style w:type="character" w:customStyle="1" w:styleId="c7">
    <w:name w:val="c7"/>
    <w:basedOn w:val="a0"/>
    <w:rsid w:val="00E5492F"/>
  </w:style>
  <w:style w:type="character" w:styleId="a5">
    <w:name w:val="Emphasis"/>
    <w:basedOn w:val="a0"/>
    <w:uiPriority w:val="20"/>
    <w:qFormat/>
    <w:rsid w:val="00FD3632"/>
    <w:rPr>
      <w:i/>
      <w:iCs/>
    </w:rPr>
  </w:style>
  <w:style w:type="paragraph" w:styleId="a6">
    <w:name w:val="No Spacing"/>
    <w:uiPriority w:val="1"/>
    <w:qFormat/>
    <w:rsid w:val="00FD36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2019-05-15T06:06:00Z</dcterms:created>
  <dcterms:modified xsi:type="dcterms:W3CDTF">2019-05-22T06:08:00Z</dcterms:modified>
</cp:coreProperties>
</file>